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A" w:rsidRPr="00E873C7" w:rsidRDefault="003C24AA" w:rsidP="00895B47">
      <w:pPr>
        <w:pStyle w:val="Titolo"/>
        <w:jc w:val="right"/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  <w:u w:val="none"/>
        </w:rPr>
      </w:pPr>
      <w:r w:rsidRPr="00E873C7">
        <w:rPr>
          <w:rFonts w:ascii="Times New Roman" w:hAnsi="Times New Roman" w:cs="Times New Roman"/>
          <w:b w:val="0"/>
          <w:bCs w:val="0"/>
          <w:i w:val="0"/>
          <w:iCs/>
          <w:sz w:val="24"/>
          <w:szCs w:val="24"/>
          <w:u w:val="thick"/>
        </w:rPr>
        <w:t>All.</w:t>
      </w:r>
    </w:p>
    <w:p w:rsidR="003C24AA" w:rsidRPr="00E873C7" w:rsidRDefault="003C24AA" w:rsidP="003C24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24AA" w:rsidRPr="00E873C7" w:rsidRDefault="003C24AA" w:rsidP="003C24A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24AA" w:rsidRPr="00E873C7" w:rsidRDefault="003C24AA" w:rsidP="003C24AA">
      <w:pPr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:rsidR="00895B47" w:rsidRPr="00E873C7" w:rsidRDefault="00895B47" w:rsidP="00895B47">
      <w:pPr>
        <w:pStyle w:val="Titolo2"/>
        <w:spacing w:before="94"/>
        <w:ind w:left="0" w:right="2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MODELLO DI DOMANDA DI </w:t>
      </w:r>
      <w:r w:rsidRPr="00E873C7">
        <w:rPr>
          <w:rFonts w:ascii="Times New Roman" w:hAnsi="Times New Roman" w:cs="Times New Roman"/>
          <w:sz w:val="24"/>
          <w:szCs w:val="24"/>
        </w:rPr>
        <w:t>PARTECIPAZIONE</w:t>
      </w:r>
    </w:p>
    <w:p w:rsidR="00895B47" w:rsidRPr="00E873C7" w:rsidRDefault="00895B47" w:rsidP="00895B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4AA" w:rsidRDefault="00895B47" w:rsidP="00895B47">
      <w:pPr>
        <w:spacing w:before="208"/>
        <w:ind w:righ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C24AA" w:rsidRPr="00E873C7">
        <w:rPr>
          <w:rFonts w:ascii="Times New Roman" w:hAnsi="Times New Roman" w:cs="Times New Roman"/>
          <w:sz w:val="24"/>
          <w:szCs w:val="24"/>
        </w:rPr>
        <w:t>Spett.le</w:t>
      </w:r>
    </w:p>
    <w:p w:rsidR="00895B47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DI SAN DANIELE DEL FRIULI</w:t>
      </w:r>
    </w:p>
    <w:p w:rsidR="00895B47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Del Colle, 10 </w:t>
      </w:r>
    </w:p>
    <w:p w:rsidR="00895B47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33038 </w:t>
      </w:r>
      <w:r w:rsidR="003C24AA" w:rsidRPr="00E87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 DANIELE DEL FRIULI </w:t>
      </w:r>
    </w:p>
    <w:p w:rsidR="00F3572C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  <w:r w:rsidRPr="00895B4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5B47" w:rsidRPr="00895B47" w:rsidRDefault="00F3572C" w:rsidP="00F3572C">
      <w:pPr>
        <w:spacing w:before="208"/>
        <w:ind w:left="5040" w:right="1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5B47" w:rsidRPr="00895B47">
        <w:rPr>
          <w:rFonts w:ascii="Times New Roman" w:hAnsi="Times New Roman" w:cs="Times New Roman"/>
          <w:sz w:val="24"/>
          <w:szCs w:val="24"/>
        </w:rPr>
        <w:t>comune.sandanieledelfriuli@certgov.fvg.it</w:t>
      </w:r>
    </w:p>
    <w:p w:rsidR="00895B47" w:rsidRPr="00895B47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  <w:r w:rsidRPr="00895B4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5B47" w:rsidRDefault="00895B47" w:rsidP="00895B47">
      <w:pPr>
        <w:spacing w:before="208"/>
        <w:ind w:left="5040" w:right="112"/>
        <w:jc w:val="right"/>
        <w:rPr>
          <w:rFonts w:ascii="Times New Roman" w:hAnsi="Times New Roman" w:cs="Times New Roman"/>
          <w:sz w:val="24"/>
          <w:szCs w:val="24"/>
        </w:rPr>
      </w:pPr>
    </w:p>
    <w:p w:rsidR="00895B47" w:rsidRDefault="00895B47" w:rsidP="00895B47">
      <w:pPr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F3572C" w:rsidP="00F357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572C" w:rsidRPr="00997A23" w:rsidRDefault="003C24AA" w:rsidP="00F3572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73C7">
        <w:rPr>
          <w:rFonts w:ascii="Times New Roman" w:hAnsi="Times New Roman" w:cs="Times New Roman"/>
        </w:rPr>
        <w:t>OGGETTO:</w:t>
      </w:r>
      <w:bookmarkStart w:id="0" w:name="_Hlk66106337"/>
      <w:r w:rsidRPr="00E873C7">
        <w:rPr>
          <w:rFonts w:ascii="Times New Roman" w:hAnsi="Times New Roman" w:cs="Times New Roman"/>
        </w:rPr>
        <w:t xml:space="preserve"> </w:t>
      </w:r>
      <w:r w:rsidR="00C93108">
        <w:rPr>
          <w:rFonts w:ascii="Times New Roman" w:hAnsi="Times New Roman" w:cs="Times New Roman"/>
          <w:b/>
          <w:bCs/>
          <w:sz w:val="22"/>
          <w:szCs w:val="22"/>
        </w:rPr>
        <w:t>PROCEDURA DI</w:t>
      </w:r>
      <w:r w:rsidR="00F3572C" w:rsidRPr="00997A23">
        <w:rPr>
          <w:rFonts w:ascii="Times New Roman" w:hAnsi="Times New Roman" w:cs="Times New Roman"/>
          <w:b/>
          <w:bCs/>
          <w:sz w:val="22"/>
          <w:szCs w:val="22"/>
        </w:rPr>
        <w:t xml:space="preserve"> SELEZIONE PER AFFIDAMENTO DI UN INCARICO PROFESSIONALE PER ATTIVITA' DI CONSULENZA IN MATERIA DI EDILIZIA PRIVATA</w:t>
      </w:r>
    </w:p>
    <w:p w:rsidR="00F3572C" w:rsidRPr="00997A23" w:rsidRDefault="00F3572C" w:rsidP="00F3572C">
      <w:pPr>
        <w:jc w:val="both"/>
        <w:rPr>
          <w:rFonts w:ascii="Times New Roman" w:hAnsi="Times New Roman" w:cs="Times New Roman"/>
        </w:rPr>
      </w:pPr>
    </w:p>
    <w:bookmarkEnd w:id="0"/>
    <w:p w:rsidR="003C24AA" w:rsidRPr="00E873C7" w:rsidRDefault="003C24AA" w:rsidP="003C24AA">
      <w:pPr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before="11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66106353"/>
      <w:r w:rsidRPr="00E873C7">
        <w:rPr>
          <w:rFonts w:ascii="Times New Roman" w:hAnsi="Times New Roman" w:cs="Times New Roman"/>
          <w:sz w:val="24"/>
          <w:szCs w:val="24"/>
        </w:rPr>
        <w:t xml:space="preserve">Il/La sottoscritto/a ..., nato/a a ... (...), il ..., residente a ..., in via ..., codice fiscale ..., </w:t>
      </w:r>
      <w:r w:rsidRPr="00E873C7">
        <w:rPr>
          <w:rFonts w:ascii="Times New Roman" w:hAnsi="Times New Roman" w:cs="Times New Roman"/>
          <w:i/>
          <w:sz w:val="24"/>
          <w:szCs w:val="24"/>
        </w:rPr>
        <w:t xml:space="preserve">pec </w:t>
      </w:r>
      <w:r w:rsidRPr="00E873C7">
        <w:rPr>
          <w:rFonts w:ascii="Times New Roman" w:hAnsi="Times New Roman" w:cs="Times New Roman"/>
          <w:sz w:val="24"/>
          <w:szCs w:val="24"/>
        </w:rPr>
        <w:t xml:space="preserve">..., </w:t>
      </w:r>
      <w:r w:rsidRPr="00E873C7">
        <w:rPr>
          <w:rFonts w:ascii="Times New Roman" w:hAnsi="Times New Roman" w:cs="Times New Roman"/>
          <w:i/>
          <w:sz w:val="24"/>
          <w:szCs w:val="24"/>
        </w:rPr>
        <w:t>e-mail</w:t>
      </w:r>
      <w:r w:rsidRPr="00E873C7">
        <w:rPr>
          <w:rFonts w:ascii="Times New Roman" w:hAnsi="Times New Roman" w:cs="Times New Roman"/>
          <w:sz w:val="24"/>
          <w:szCs w:val="24"/>
        </w:rPr>
        <w:t xml:space="preserve">..., tel. ..., cellulare …, </w:t>
      </w:r>
    </w:p>
    <w:bookmarkEnd w:id="1"/>
    <w:p w:rsidR="003C24AA" w:rsidRPr="00E873C7" w:rsidRDefault="003C24AA" w:rsidP="003C24AA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before="1"/>
        <w:ind w:left="2621" w:right="2622"/>
        <w:jc w:val="center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CHIEDE</w:t>
      </w:r>
    </w:p>
    <w:p w:rsidR="003C24AA" w:rsidRPr="00E873C7" w:rsidRDefault="003C24AA" w:rsidP="003C24AA">
      <w:pPr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before="1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di essere ammesso/a alla selezione di cui all’oggetto.</w:t>
      </w:r>
    </w:p>
    <w:p w:rsidR="003C24AA" w:rsidRPr="00E873C7" w:rsidRDefault="003C24AA" w:rsidP="003C24AA">
      <w:pPr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before="1" w:line="297" w:lineRule="auto"/>
        <w:ind w:left="112" w:right="49"/>
        <w:jc w:val="both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A tal fine, ai sensi degli artt. 46 e segg. del d.P.R. 28 dicembre 2000, n. 445, consapevole delle sanzioni penali previste dal successivo art. 76 per le dichiarazioni false o mendaci, sotto la propria responsabilità:</w:t>
      </w:r>
    </w:p>
    <w:p w:rsidR="003C24AA" w:rsidRPr="00E873C7" w:rsidRDefault="003C24AA" w:rsidP="003C24AA">
      <w:pPr>
        <w:spacing w:before="11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ind w:left="2621" w:right="2619"/>
        <w:jc w:val="center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DICHIARA:</w:t>
      </w:r>
    </w:p>
    <w:p w:rsidR="003C24AA" w:rsidRPr="00E873C7" w:rsidRDefault="003C24AA" w:rsidP="003C24AA">
      <w:pPr>
        <w:spacing w:before="2"/>
        <w:rPr>
          <w:rFonts w:ascii="Times New Roman" w:hAnsi="Times New Roman" w:cs="Times New Roman"/>
          <w:sz w:val="24"/>
          <w:szCs w:val="24"/>
        </w:rPr>
      </w:pP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il possesso della cittadinanza italiana o di Stato membro dell’Unione Europea;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il godimento dei diritti civili e</w:t>
      </w:r>
      <w:r w:rsidRPr="003C24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politici;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di aver conseguito la laurea in … presso l’Università degli Studi di … in data …. con</w:t>
      </w:r>
      <w:r w:rsidRPr="003C24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votazione…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di non aver riportato condanne penali definitive, non aver procedimento penali in corso, non essere stato destinatario di provvedimenti che impediscano, ai sensi delle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disposizioni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vigenti,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l’esercizio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della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professione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e/o</w:t>
      </w:r>
      <w:r w:rsidRPr="003C24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che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comportino incapacità di contrattare con la Pubblica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Amministrazione;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di essere in regola con gli obblighi</w:t>
      </w:r>
      <w:r w:rsidRPr="003C24A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contributivi;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lastRenderedPageBreak/>
        <w:t>non</w:t>
      </w:r>
      <w:r w:rsidRPr="003C24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trovarsi</w:t>
      </w:r>
      <w:r w:rsidRPr="003C24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nelle</w:t>
      </w:r>
      <w:r w:rsidRPr="003C24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condizioni</w:t>
      </w:r>
      <w:r w:rsidRPr="003C24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di</w:t>
      </w:r>
      <w:r w:rsidRPr="003C24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inconferibilità/incompatibilità,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ai</w:t>
      </w:r>
      <w:r w:rsidRPr="003C24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sensi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del</w:t>
      </w:r>
      <w:r w:rsidRPr="003C24A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D.Lgs.</w:t>
      </w:r>
      <w:r w:rsidRPr="003C24A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n. 39/2013;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l’assenza di rapporti di parentela o affinità entro il terzo grado con i componenti degli organi elettivi e/o di diretta collaborazione degli stessi e/o i vertici amministrativi e/o i responsabili di servizi</w:t>
      </w:r>
      <w:r w:rsidRPr="003C24A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dell’Amministrazione;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non trovarsi in situazioni, anche potenziali, di conflitto di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interesse;</w:t>
      </w:r>
    </w:p>
    <w:p w:rsid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di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assumersi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tutti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gli</w:t>
      </w:r>
      <w:r w:rsidRPr="003C24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obblighi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tracciabilità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dei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flussi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finanziari,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ai</w:t>
      </w:r>
      <w:r w:rsidRPr="003C24A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sensi</w:t>
      </w:r>
      <w:r w:rsidRPr="003C24A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della</w:t>
      </w:r>
      <w:r w:rsidRPr="003C24A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legge n.</w:t>
      </w:r>
      <w:r w:rsidRPr="003C24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136/2010.</w:t>
      </w:r>
    </w:p>
    <w:p w:rsidR="003C24AA" w:rsidRPr="003C24AA" w:rsidRDefault="003C24AA" w:rsidP="003C24AA">
      <w:pPr>
        <w:pStyle w:val="Paragrafoelenco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C24AA">
        <w:rPr>
          <w:rFonts w:ascii="Times New Roman" w:hAnsi="Times New Roman" w:cs="Times New Roman"/>
          <w:sz w:val="24"/>
          <w:szCs w:val="24"/>
        </w:rPr>
        <w:t>di aver preso visione dell’avviso di selezione e dei relativi allegati, e di essere a conoscenza di tutte le prescrizioni e condizioni ivi</w:t>
      </w:r>
      <w:r w:rsidRPr="003C24A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4AA">
        <w:rPr>
          <w:rFonts w:ascii="Times New Roman" w:hAnsi="Times New Roman" w:cs="Times New Roman"/>
          <w:sz w:val="24"/>
          <w:szCs w:val="24"/>
        </w:rPr>
        <w:t>previste.</w:t>
      </w:r>
    </w:p>
    <w:p w:rsidR="003C24AA" w:rsidRPr="00E873C7" w:rsidRDefault="003C24AA" w:rsidP="003C24AA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line="297" w:lineRule="auto"/>
        <w:ind w:left="112" w:right="108"/>
        <w:jc w:val="both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Il/La sottoscritto/a dichiara, altresì di essere consapevole che il nominativo dell’incaricato verrà pubblicato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sul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sito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dell’Amministrazione,</w:t>
      </w:r>
      <w:r w:rsidRPr="00E873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compreso</w:t>
      </w:r>
      <w:r w:rsidRPr="00E873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il</w:t>
      </w:r>
      <w:r w:rsidRPr="00E873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i/>
          <w:sz w:val="24"/>
          <w:szCs w:val="24"/>
        </w:rPr>
        <w:t>curriculum</w:t>
      </w:r>
      <w:r w:rsidRPr="00E873C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i/>
          <w:sz w:val="24"/>
          <w:szCs w:val="24"/>
        </w:rPr>
        <w:t>vitae</w:t>
      </w:r>
      <w:r w:rsidRPr="00E873C7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e</w:t>
      </w:r>
      <w:r w:rsidRPr="00E873C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professionale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una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volta</w:t>
      </w:r>
      <w:r w:rsidRPr="00E873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depurato nello stesso tutti i dati personali, autorizzando espressamente la sua</w:t>
      </w:r>
      <w:r w:rsidRPr="00E873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73C7">
        <w:rPr>
          <w:rFonts w:ascii="Times New Roman" w:hAnsi="Times New Roman" w:cs="Times New Roman"/>
          <w:sz w:val="24"/>
          <w:szCs w:val="24"/>
        </w:rPr>
        <w:t>pubblicazione.</w:t>
      </w:r>
    </w:p>
    <w:p w:rsidR="003C24AA" w:rsidRPr="00E873C7" w:rsidRDefault="003C24AA" w:rsidP="003C24AA">
      <w:pPr>
        <w:spacing w:before="3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Allega alla presente domanda i seguenti documenti:</w:t>
      </w:r>
    </w:p>
    <w:p w:rsidR="003C24AA" w:rsidRPr="00E873C7" w:rsidRDefault="003C24AA" w:rsidP="003C24AA">
      <w:pPr>
        <w:spacing w:before="2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C93108">
      <w:pPr>
        <w:pStyle w:val="Paragrafoelenco"/>
        <w:numPr>
          <w:ilvl w:val="0"/>
          <w:numId w:val="1"/>
        </w:numPr>
        <w:tabs>
          <w:tab w:val="left" w:pos="346"/>
        </w:tabs>
        <w:spacing w:before="0"/>
        <w:ind w:hanging="234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copia di un documento di identità in corso di validità;</w:t>
      </w:r>
    </w:p>
    <w:p w:rsidR="003C24AA" w:rsidRPr="00C93108" w:rsidRDefault="003C24AA" w:rsidP="00C93108">
      <w:pPr>
        <w:pStyle w:val="Paragrafoelenco"/>
        <w:numPr>
          <w:ilvl w:val="0"/>
          <w:numId w:val="1"/>
        </w:numPr>
        <w:tabs>
          <w:tab w:val="left" w:pos="363"/>
          <w:tab w:val="left" w:pos="428"/>
        </w:tabs>
        <w:spacing w:before="0" w:line="297" w:lineRule="auto"/>
        <w:ind w:left="112" w:right="116" w:firstLine="0"/>
        <w:rPr>
          <w:rFonts w:ascii="Times New Roman" w:hAnsi="Times New Roman" w:cs="Times New Roman"/>
          <w:color w:val="171717"/>
          <w:sz w:val="24"/>
          <w:szCs w:val="24"/>
        </w:rPr>
      </w:pPr>
      <w:r w:rsidRPr="00C93108">
        <w:rPr>
          <w:rFonts w:ascii="Times New Roman" w:hAnsi="Times New Roman" w:cs="Times New Roman"/>
          <w:i/>
          <w:sz w:val="24"/>
          <w:szCs w:val="24"/>
        </w:rPr>
        <w:t>curriculum vitae et studiorum</w:t>
      </w:r>
      <w:r w:rsidRPr="00C93108">
        <w:rPr>
          <w:rFonts w:ascii="Times New Roman" w:hAnsi="Times New Roman" w:cs="Times New Roman"/>
          <w:sz w:val="24"/>
          <w:szCs w:val="24"/>
        </w:rPr>
        <w:t>, debitamente sottoscritto contenente</w:t>
      </w:r>
      <w:r w:rsidRPr="00C931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l’indicazione</w:t>
      </w:r>
      <w:r w:rsidRPr="00C931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delle</w:t>
      </w:r>
      <w:r w:rsidRPr="00C931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esperienze</w:t>
      </w:r>
      <w:r w:rsidRPr="00C931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professionali</w:t>
      </w:r>
      <w:r w:rsidRPr="00C931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svolte</w:t>
      </w:r>
      <w:r w:rsidR="00C93108" w:rsidRPr="00C93108">
        <w:rPr>
          <w:rFonts w:ascii="Times New Roman" w:hAnsi="Times New Roman" w:cs="Times New Roman"/>
          <w:sz w:val="24"/>
          <w:szCs w:val="24"/>
        </w:rPr>
        <w:t xml:space="preserve"> e</w:t>
      </w:r>
      <w:r w:rsidRPr="00C931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dei</w:t>
      </w:r>
      <w:r w:rsidRPr="00C931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titoli</w:t>
      </w:r>
      <w:r w:rsidRPr="00C931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93108">
        <w:rPr>
          <w:rFonts w:ascii="Times New Roman" w:hAnsi="Times New Roman" w:cs="Times New Roman"/>
          <w:sz w:val="24"/>
          <w:szCs w:val="24"/>
        </w:rPr>
        <w:t>posseduti</w:t>
      </w:r>
      <w:r w:rsidR="00C93108">
        <w:rPr>
          <w:rFonts w:ascii="Times New Roman" w:hAnsi="Times New Roman" w:cs="Times New Roman"/>
          <w:spacing w:val="-14"/>
          <w:sz w:val="24"/>
          <w:szCs w:val="24"/>
        </w:rPr>
        <w:t>;</w:t>
      </w:r>
    </w:p>
    <w:p w:rsidR="003C24AA" w:rsidRDefault="00C93108" w:rsidP="00C9310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1717"/>
          <w:sz w:val="24"/>
          <w:szCs w:val="24"/>
        </w:rPr>
        <w:t>informativa privacy.</w:t>
      </w:r>
    </w:p>
    <w:p w:rsidR="00C93108" w:rsidRDefault="00C93108" w:rsidP="003C24AA">
      <w:pPr>
        <w:spacing w:before="95"/>
        <w:ind w:left="112"/>
        <w:rPr>
          <w:rFonts w:ascii="Times New Roman" w:hAnsi="Times New Roman" w:cs="Times New Roman"/>
          <w:sz w:val="24"/>
          <w:szCs w:val="24"/>
        </w:rPr>
      </w:pPr>
    </w:p>
    <w:p w:rsidR="00C93108" w:rsidRDefault="00C93108" w:rsidP="003C24AA">
      <w:pPr>
        <w:spacing w:before="95"/>
        <w:ind w:left="112"/>
        <w:rPr>
          <w:rFonts w:ascii="Times New Roman" w:hAnsi="Times New Roman" w:cs="Times New Roman"/>
          <w:sz w:val="24"/>
          <w:szCs w:val="24"/>
        </w:rPr>
      </w:pPr>
    </w:p>
    <w:p w:rsidR="00C93108" w:rsidRDefault="00C93108" w:rsidP="003C24AA">
      <w:pPr>
        <w:spacing w:before="95"/>
        <w:ind w:left="112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spacing w:before="95"/>
        <w:ind w:left="112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Luogo ... e data ...</w:t>
      </w:r>
    </w:p>
    <w:p w:rsidR="003C24AA" w:rsidRPr="00E873C7" w:rsidRDefault="003C24AA" w:rsidP="003C24AA">
      <w:pPr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3C24AA" w:rsidRPr="00E873C7" w:rsidRDefault="003C24AA" w:rsidP="003C24AA">
      <w:pPr>
        <w:ind w:left="112" w:right="95" w:firstLine="1303"/>
        <w:jc w:val="right"/>
        <w:rPr>
          <w:rFonts w:ascii="Times New Roman" w:hAnsi="Times New Roman" w:cs="Times New Roman"/>
          <w:sz w:val="24"/>
          <w:szCs w:val="24"/>
        </w:rPr>
      </w:pPr>
      <w:r w:rsidRPr="00E873C7">
        <w:rPr>
          <w:rFonts w:ascii="Times New Roman" w:hAnsi="Times New Roman" w:cs="Times New Roman"/>
          <w:sz w:val="24"/>
          <w:szCs w:val="24"/>
        </w:rPr>
        <w:t>Firma   (</w:t>
      </w:r>
      <w:r w:rsidRPr="00E873C7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E873C7">
        <w:rPr>
          <w:rFonts w:ascii="Times New Roman" w:hAnsi="Times New Roman" w:cs="Times New Roman"/>
          <w:sz w:val="24"/>
          <w:szCs w:val="24"/>
        </w:rPr>
        <w:t>)</w:t>
      </w:r>
    </w:p>
    <w:p w:rsidR="005A0F85" w:rsidRDefault="005A0F85"/>
    <w:sectPr w:rsidR="005A0F85" w:rsidSect="00895B4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36E"/>
    <w:multiLevelType w:val="hybridMultilevel"/>
    <w:tmpl w:val="CFA0E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F7F1C"/>
    <w:multiLevelType w:val="hybridMultilevel"/>
    <w:tmpl w:val="67DCD4AE"/>
    <w:lvl w:ilvl="0" w:tplc="A142E5A4">
      <w:start w:val="1"/>
      <w:numFmt w:val="decimal"/>
      <w:lvlText w:val="%1."/>
      <w:lvlJc w:val="left"/>
      <w:pPr>
        <w:ind w:left="345" w:hanging="233"/>
      </w:pPr>
      <w:rPr>
        <w:rFonts w:cs="Times New Roman" w:hint="default"/>
        <w:w w:val="100"/>
      </w:rPr>
    </w:lvl>
    <w:lvl w:ilvl="1" w:tplc="7952BA52">
      <w:numFmt w:val="bullet"/>
      <w:lvlText w:val="•"/>
      <w:lvlJc w:val="left"/>
      <w:pPr>
        <w:ind w:left="1292" w:hanging="233"/>
      </w:pPr>
      <w:rPr>
        <w:rFonts w:hint="default"/>
      </w:rPr>
    </w:lvl>
    <w:lvl w:ilvl="2" w:tplc="61D209A6">
      <w:numFmt w:val="bullet"/>
      <w:lvlText w:val="•"/>
      <w:lvlJc w:val="left"/>
      <w:pPr>
        <w:ind w:left="2245" w:hanging="233"/>
      </w:pPr>
      <w:rPr>
        <w:rFonts w:hint="default"/>
      </w:rPr>
    </w:lvl>
    <w:lvl w:ilvl="3" w:tplc="7A048C86">
      <w:numFmt w:val="bullet"/>
      <w:lvlText w:val="•"/>
      <w:lvlJc w:val="left"/>
      <w:pPr>
        <w:ind w:left="3197" w:hanging="233"/>
      </w:pPr>
      <w:rPr>
        <w:rFonts w:hint="default"/>
      </w:rPr>
    </w:lvl>
    <w:lvl w:ilvl="4" w:tplc="5740C3FE">
      <w:numFmt w:val="bullet"/>
      <w:lvlText w:val="•"/>
      <w:lvlJc w:val="left"/>
      <w:pPr>
        <w:ind w:left="4150" w:hanging="233"/>
      </w:pPr>
      <w:rPr>
        <w:rFonts w:hint="default"/>
      </w:rPr>
    </w:lvl>
    <w:lvl w:ilvl="5" w:tplc="71DEB0F2">
      <w:numFmt w:val="bullet"/>
      <w:lvlText w:val="•"/>
      <w:lvlJc w:val="left"/>
      <w:pPr>
        <w:ind w:left="5103" w:hanging="233"/>
      </w:pPr>
      <w:rPr>
        <w:rFonts w:hint="default"/>
      </w:rPr>
    </w:lvl>
    <w:lvl w:ilvl="6" w:tplc="D714C25E">
      <w:numFmt w:val="bullet"/>
      <w:lvlText w:val="•"/>
      <w:lvlJc w:val="left"/>
      <w:pPr>
        <w:ind w:left="6055" w:hanging="233"/>
      </w:pPr>
      <w:rPr>
        <w:rFonts w:hint="default"/>
      </w:rPr>
    </w:lvl>
    <w:lvl w:ilvl="7" w:tplc="285835A0">
      <w:numFmt w:val="bullet"/>
      <w:lvlText w:val="•"/>
      <w:lvlJc w:val="left"/>
      <w:pPr>
        <w:ind w:left="7008" w:hanging="233"/>
      </w:pPr>
      <w:rPr>
        <w:rFonts w:hint="default"/>
      </w:rPr>
    </w:lvl>
    <w:lvl w:ilvl="8" w:tplc="C9E62D8E">
      <w:numFmt w:val="bullet"/>
      <w:lvlText w:val="•"/>
      <w:lvlJc w:val="left"/>
      <w:pPr>
        <w:ind w:left="7961" w:hanging="233"/>
      </w:pPr>
      <w:rPr>
        <w:rFonts w:hint="default"/>
      </w:rPr>
    </w:lvl>
  </w:abstractNum>
  <w:abstractNum w:abstractNumId="2">
    <w:nsid w:val="76E62D6D"/>
    <w:multiLevelType w:val="hybridMultilevel"/>
    <w:tmpl w:val="C3CC1DC4"/>
    <w:lvl w:ilvl="0" w:tplc="5AAE2040">
      <w:numFmt w:val="bullet"/>
      <w:lvlText w:val="o"/>
      <w:lvlJc w:val="left"/>
      <w:pPr>
        <w:ind w:left="2249" w:hanging="720"/>
      </w:pPr>
      <w:rPr>
        <w:rFonts w:ascii="Courier New" w:eastAsia="Times New Roman" w:hAnsi="Courier New" w:hint="default"/>
        <w:w w:val="100"/>
        <w:sz w:val="21"/>
      </w:rPr>
    </w:lvl>
    <w:lvl w:ilvl="1" w:tplc="BD2278E2">
      <w:numFmt w:val="bullet"/>
      <w:lvlText w:val="•"/>
      <w:lvlJc w:val="left"/>
      <w:pPr>
        <w:ind w:left="3002" w:hanging="720"/>
      </w:pPr>
      <w:rPr>
        <w:rFonts w:hint="default"/>
      </w:rPr>
    </w:lvl>
    <w:lvl w:ilvl="2" w:tplc="12C6AE78">
      <w:numFmt w:val="bullet"/>
      <w:lvlText w:val="•"/>
      <w:lvlJc w:val="left"/>
      <w:pPr>
        <w:ind w:left="3765" w:hanging="720"/>
      </w:pPr>
      <w:rPr>
        <w:rFonts w:hint="default"/>
      </w:rPr>
    </w:lvl>
    <w:lvl w:ilvl="3" w:tplc="A3349A90">
      <w:numFmt w:val="bullet"/>
      <w:lvlText w:val="•"/>
      <w:lvlJc w:val="left"/>
      <w:pPr>
        <w:ind w:left="4527" w:hanging="720"/>
      </w:pPr>
      <w:rPr>
        <w:rFonts w:hint="default"/>
      </w:rPr>
    </w:lvl>
    <w:lvl w:ilvl="4" w:tplc="2EA608A4">
      <w:numFmt w:val="bullet"/>
      <w:lvlText w:val="•"/>
      <w:lvlJc w:val="left"/>
      <w:pPr>
        <w:ind w:left="5290" w:hanging="720"/>
      </w:pPr>
      <w:rPr>
        <w:rFonts w:hint="default"/>
      </w:rPr>
    </w:lvl>
    <w:lvl w:ilvl="5" w:tplc="D85CF974">
      <w:numFmt w:val="bullet"/>
      <w:lvlText w:val="•"/>
      <w:lvlJc w:val="left"/>
      <w:pPr>
        <w:ind w:left="6053" w:hanging="720"/>
      </w:pPr>
      <w:rPr>
        <w:rFonts w:hint="default"/>
      </w:rPr>
    </w:lvl>
    <w:lvl w:ilvl="6" w:tplc="9658141A">
      <w:numFmt w:val="bullet"/>
      <w:lvlText w:val="•"/>
      <w:lvlJc w:val="left"/>
      <w:pPr>
        <w:ind w:left="6815" w:hanging="720"/>
      </w:pPr>
      <w:rPr>
        <w:rFonts w:hint="default"/>
      </w:rPr>
    </w:lvl>
    <w:lvl w:ilvl="7" w:tplc="AF640A48">
      <w:numFmt w:val="bullet"/>
      <w:lvlText w:val="•"/>
      <w:lvlJc w:val="left"/>
      <w:pPr>
        <w:ind w:left="7578" w:hanging="720"/>
      </w:pPr>
      <w:rPr>
        <w:rFonts w:hint="default"/>
      </w:rPr>
    </w:lvl>
    <w:lvl w:ilvl="8" w:tplc="C9E63AC6">
      <w:numFmt w:val="bullet"/>
      <w:lvlText w:val="•"/>
      <w:lvlJc w:val="left"/>
      <w:pPr>
        <w:ind w:left="8341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C24AA"/>
    <w:rsid w:val="002E77A9"/>
    <w:rsid w:val="003C0103"/>
    <w:rsid w:val="003C24AA"/>
    <w:rsid w:val="005A0F85"/>
    <w:rsid w:val="007B189E"/>
    <w:rsid w:val="00805843"/>
    <w:rsid w:val="00895B47"/>
    <w:rsid w:val="00953B5D"/>
    <w:rsid w:val="00966753"/>
    <w:rsid w:val="00997A23"/>
    <w:rsid w:val="00A54744"/>
    <w:rsid w:val="00C93108"/>
    <w:rsid w:val="00E873C7"/>
    <w:rsid w:val="00E90DDD"/>
    <w:rsid w:val="00E91773"/>
    <w:rsid w:val="00F26269"/>
    <w:rsid w:val="00F3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24AA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3C24AA"/>
    <w:pPr>
      <w:ind w:left="112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C24AA"/>
    <w:rPr>
      <w:rFonts w:ascii="Arial" w:hAnsi="Arial" w:cs="Times New Roman"/>
      <w:sz w:val="21"/>
    </w:rPr>
  </w:style>
  <w:style w:type="paragraph" w:styleId="Titolo">
    <w:name w:val="Title"/>
    <w:basedOn w:val="Normale"/>
    <w:link w:val="TitoloCarattere"/>
    <w:uiPriority w:val="10"/>
    <w:qFormat/>
    <w:rsid w:val="003C24AA"/>
    <w:pPr>
      <w:spacing w:before="77"/>
      <w:ind w:left="6375"/>
    </w:pPr>
    <w:rPr>
      <w:b/>
      <w:bCs/>
      <w:i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C24AA"/>
    <w:rPr>
      <w:rFonts w:ascii="Arial" w:hAnsi="Arial" w:cs="Times New Roman"/>
      <w:b/>
      <w:i/>
      <w:u w:val="single" w:color="000000"/>
    </w:rPr>
  </w:style>
  <w:style w:type="paragraph" w:styleId="Paragrafoelenco">
    <w:name w:val="List Paragraph"/>
    <w:basedOn w:val="Normale"/>
    <w:uiPriority w:val="1"/>
    <w:qFormat/>
    <w:rsid w:val="003C24AA"/>
    <w:pPr>
      <w:spacing w:before="35"/>
      <w:ind w:left="2249" w:hanging="72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3C24AA"/>
    <w:rPr>
      <w:rFonts w:cs="Times New Roman"/>
      <w:color w:val="0563C1"/>
      <w:u w:val="single"/>
    </w:rPr>
  </w:style>
  <w:style w:type="paragraph" w:customStyle="1" w:styleId="Default">
    <w:name w:val="Default"/>
    <w:rsid w:val="00F3572C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>HP Inc.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Chittaro</dc:creator>
  <cp:lastModifiedBy>Alessandra.Gotti</cp:lastModifiedBy>
  <cp:revision>2</cp:revision>
  <dcterms:created xsi:type="dcterms:W3CDTF">2021-04-28T10:10:00Z</dcterms:created>
  <dcterms:modified xsi:type="dcterms:W3CDTF">2021-04-28T10:10:00Z</dcterms:modified>
</cp:coreProperties>
</file>